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4243E0">
        <w:rPr>
          <w:b/>
          <w:color w:val="1F497D" w:themeColor="text2"/>
          <w:sz w:val="28"/>
          <w:szCs w:val="28"/>
        </w:rPr>
        <w:t xml:space="preserve">6 </w:t>
      </w:r>
      <w:r w:rsidR="005734B8">
        <w:rPr>
          <w:b/>
          <w:color w:val="1F497D" w:themeColor="text2"/>
          <w:sz w:val="28"/>
          <w:szCs w:val="28"/>
        </w:rPr>
        <w:t>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9657C6">
        <w:rPr>
          <w:b/>
          <w:color w:val="1F497D" w:themeColor="text2"/>
          <w:sz w:val="28"/>
          <w:szCs w:val="28"/>
          <w:u w:val="single"/>
        </w:rPr>
        <w:t>Европейская д.14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4243E0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4243E0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4243E0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4243E0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4243E0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4243E0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243E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28 707,02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243E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187 144,63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A120CB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243E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189 912,31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243E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189 912,31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243E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189 912,31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243E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25 939,34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A120CB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3C137F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8354E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3C137F" w:rsidRPr="00E93232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305056" w:rsidRDefault="003C137F" w:rsidP="003C137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C137F" w:rsidRPr="00305056" w:rsidRDefault="003C137F" w:rsidP="003C137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Pr="003C137F" w:rsidRDefault="003C137F" w:rsidP="003C1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652276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652276" w:rsidRDefault="00652276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ЭнергоРезерв</w:t>
            </w:r>
            <w:proofErr w:type="spellEnd"/>
            <w:r>
              <w:rPr>
                <w:sz w:val="20"/>
                <w:szCs w:val="20"/>
              </w:rPr>
              <w:t>-М»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A50BD7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652276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243E0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28 707,02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243E0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7 563,21</w:t>
            </w:r>
            <w:bookmarkStart w:id="0" w:name="_GoBack"/>
            <w:bookmarkEnd w:id="0"/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4243E0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1 330,41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243E0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47 455,76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243E0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48 974,10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657C6" w:rsidP="00424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4243E0">
              <w:rPr>
                <w:sz w:val="20"/>
                <w:szCs w:val="20"/>
              </w:rPr>
              <w:t>-1 518,34</w:t>
            </w:r>
          </w:p>
        </w:tc>
      </w:tr>
      <w:tr w:rsidR="004243E0" w:rsidRPr="006D2818" w:rsidTr="00E93232">
        <w:trPr>
          <w:trHeight w:val="288"/>
        </w:trPr>
        <w:tc>
          <w:tcPr>
            <w:tcW w:w="286" w:type="pct"/>
          </w:tcPr>
          <w:p w:rsidR="004243E0" w:rsidRPr="00E16DEA" w:rsidRDefault="004243E0" w:rsidP="004243E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243E0" w:rsidRDefault="004243E0" w:rsidP="004243E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4243E0" w:rsidRPr="005673DA" w:rsidRDefault="004243E0" w:rsidP="004243E0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243E0" w:rsidRPr="001812FB" w:rsidRDefault="004243E0" w:rsidP="00424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47 455,76</w:t>
            </w:r>
          </w:p>
        </w:tc>
      </w:tr>
      <w:tr w:rsidR="004243E0" w:rsidRPr="006D2818" w:rsidTr="00E93232">
        <w:trPr>
          <w:trHeight w:val="288"/>
        </w:trPr>
        <w:tc>
          <w:tcPr>
            <w:tcW w:w="286" w:type="pct"/>
          </w:tcPr>
          <w:p w:rsidR="004243E0" w:rsidRPr="00E16DEA" w:rsidRDefault="004243E0" w:rsidP="004243E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243E0" w:rsidRDefault="004243E0" w:rsidP="004243E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4243E0" w:rsidRPr="005673DA" w:rsidRDefault="004243E0" w:rsidP="004243E0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243E0" w:rsidRPr="001812FB" w:rsidRDefault="004243E0" w:rsidP="00424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48 974,10</w:t>
            </w:r>
          </w:p>
        </w:tc>
      </w:tr>
      <w:tr w:rsidR="004243E0" w:rsidRPr="006D2818" w:rsidTr="00E93232">
        <w:trPr>
          <w:trHeight w:val="288"/>
        </w:trPr>
        <w:tc>
          <w:tcPr>
            <w:tcW w:w="286" w:type="pct"/>
          </w:tcPr>
          <w:p w:rsidR="004243E0" w:rsidRPr="00E16DEA" w:rsidRDefault="004243E0" w:rsidP="004243E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243E0" w:rsidRPr="00DD01A1" w:rsidRDefault="004243E0" w:rsidP="004243E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4243E0" w:rsidRPr="005673DA" w:rsidRDefault="004243E0" w:rsidP="004243E0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243E0" w:rsidRPr="001812FB" w:rsidRDefault="004243E0" w:rsidP="00424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-1 518,34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 xml:space="preserve">уплаченные поставщику (поставщикам)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4243E0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24 428,47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4243E0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107 729,55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4243E0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98 648,00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4243E0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9 081,55</w:t>
            </w:r>
          </w:p>
        </w:tc>
      </w:tr>
      <w:tr w:rsidR="004243E0" w:rsidRPr="006D2818" w:rsidTr="00E93232">
        <w:trPr>
          <w:trHeight w:val="288"/>
        </w:trPr>
        <w:tc>
          <w:tcPr>
            <w:tcW w:w="286" w:type="pct"/>
          </w:tcPr>
          <w:p w:rsidR="004243E0" w:rsidRPr="00E16DEA" w:rsidRDefault="004243E0" w:rsidP="004243E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243E0" w:rsidRDefault="004243E0" w:rsidP="004243E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4243E0" w:rsidRPr="005673DA" w:rsidRDefault="004243E0" w:rsidP="004243E0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243E0" w:rsidRPr="001812FB" w:rsidRDefault="004243E0" w:rsidP="00424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107 729,55</w:t>
            </w:r>
          </w:p>
        </w:tc>
      </w:tr>
      <w:tr w:rsidR="004243E0" w:rsidRPr="006D2818" w:rsidTr="00E93232">
        <w:trPr>
          <w:trHeight w:val="288"/>
        </w:trPr>
        <w:tc>
          <w:tcPr>
            <w:tcW w:w="286" w:type="pct"/>
          </w:tcPr>
          <w:p w:rsidR="004243E0" w:rsidRPr="00E16DEA" w:rsidRDefault="004243E0" w:rsidP="004243E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243E0" w:rsidRDefault="004243E0" w:rsidP="004243E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4243E0" w:rsidRPr="005673DA" w:rsidRDefault="004243E0" w:rsidP="004243E0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243E0" w:rsidRPr="001812FB" w:rsidRDefault="004243E0" w:rsidP="00424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98 648,00</w:t>
            </w:r>
          </w:p>
        </w:tc>
      </w:tr>
      <w:tr w:rsidR="004243E0" w:rsidRPr="006D2818" w:rsidTr="00E93232">
        <w:trPr>
          <w:trHeight w:val="288"/>
        </w:trPr>
        <w:tc>
          <w:tcPr>
            <w:tcW w:w="286" w:type="pct"/>
          </w:tcPr>
          <w:p w:rsidR="004243E0" w:rsidRPr="00E16DEA" w:rsidRDefault="004243E0" w:rsidP="004243E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243E0" w:rsidRPr="00DD01A1" w:rsidRDefault="004243E0" w:rsidP="004243E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4243E0" w:rsidRPr="005673DA" w:rsidRDefault="004243E0" w:rsidP="004243E0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243E0" w:rsidRPr="001812FB" w:rsidRDefault="004243E0" w:rsidP="00424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9 081,55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812FB"/>
    <w:rsid w:val="001C6EB2"/>
    <w:rsid w:val="001F4C73"/>
    <w:rsid w:val="002861EC"/>
    <w:rsid w:val="00297D74"/>
    <w:rsid w:val="00305056"/>
    <w:rsid w:val="00385C54"/>
    <w:rsid w:val="003C137F"/>
    <w:rsid w:val="003F05FA"/>
    <w:rsid w:val="004243E0"/>
    <w:rsid w:val="0048203B"/>
    <w:rsid w:val="004E42D9"/>
    <w:rsid w:val="005734B8"/>
    <w:rsid w:val="005E0F0C"/>
    <w:rsid w:val="00652276"/>
    <w:rsid w:val="0065349E"/>
    <w:rsid w:val="006D5B88"/>
    <w:rsid w:val="0074165C"/>
    <w:rsid w:val="0077752D"/>
    <w:rsid w:val="008346CB"/>
    <w:rsid w:val="009657C6"/>
    <w:rsid w:val="0099194F"/>
    <w:rsid w:val="00A120CB"/>
    <w:rsid w:val="00AE1C65"/>
    <w:rsid w:val="00B2639B"/>
    <w:rsid w:val="00B8354E"/>
    <w:rsid w:val="00BB4E2E"/>
    <w:rsid w:val="00C5293B"/>
    <w:rsid w:val="00CA202A"/>
    <w:rsid w:val="00DF4BC7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Исмайлова З.Х.</cp:lastModifiedBy>
  <cp:revision>5</cp:revision>
  <dcterms:created xsi:type="dcterms:W3CDTF">2016-03-24T08:37:00Z</dcterms:created>
  <dcterms:modified xsi:type="dcterms:W3CDTF">2017-03-27T12:15:00Z</dcterms:modified>
</cp:coreProperties>
</file>