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925FB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A54B2C">
        <w:rPr>
          <w:b/>
          <w:color w:val="1F497D" w:themeColor="text2"/>
          <w:sz w:val="28"/>
          <w:szCs w:val="28"/>
          <w:u w:val="single"/>
        </w:rPr>
        <w:t>11 Саперов д.12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25F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925FB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25F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925FB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25F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925FB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25FB2">
              <w:rPr>
                <w:color w:val="000000"/>
                <w:sz w:val="20"/>
                <w:szCs w:val="20"/>
              </w:rPr>
              <w:t>32 107,03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139 968,72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F5C6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143 829,50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143 147,56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25FB2">
              <w:rPr>
                <w:color w:val="000000"/>
                <w:sz w:val="20"/>
                <w:szCs w:val="20"/>
              </w:rPr>
              <w:t>143 829,50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28 928,19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42D9" w:rsidRP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4E42D9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2861EC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78605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78605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305056" w:rsidRDefault="0098436E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8436E" w:rsidRPr="00305056" w:rsidRDefault="0098436E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b/>
                <w:sz w:val="20"/>
                <w:szCs w:val="20"/>
              </w:rPr>
            </w:pPr>
            <w:r w:rsidRPr="0098436E">
              <w:rPr>
                <w:b/>
                <w:sz w:val="20"/>
                <w:szCs w:val="20"/>
              </w:rPr>
              <w:t>Замена окон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Default="0098436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8436E" w:rsidRDefault="0098436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4F2DBC" w:rsidP="00984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</w:t>
            </w:r>
            <w:r w:rsidR="0098436E" w:rsidRPr="0098436E">
              <w:rPr>
                <w:sz w:val="20"/>
                <w:szCs w:val="20"/>
              </w:rPr>
              <w:t>н</w:t>
            </w:r>
            <w:proofErr w:type="spellEnd"/>
            <w:r w:rsidR="0098436E" w:rsidRPr="0098436E">
              <w:rPr>
                <w:sz w:val="20"/>
                <w:szCs w:val="20"/>
              </w:rPr>
              <w:t>»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A50BD7" w:rsidRDefault="0098436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8436E" w:rsidRDefault="0098436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По мере необходимости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305056" w:rsidRDefault="0098436E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b/>
                <w:sz w:val="20"/>
                <w:szCs w:val="20"/>
              </w:rPr>
            </w:pPr>
            <w:r w:rsidRPr="0098436E"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Default="0098436E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ООО «</w:t>
            </w:r>
            <w:proofErr w:type="spellStart"/>
            <w:r w:rsidRPr="0098436E">
              <w:rPr>
                <w:sz w:val="20"/>
                <w:szCs w:val="20"/>
              </w:rPr>
              <w:t>Артком</w:t>
            </w:r>
            <w:proofErr w:type="spellEnd"/>
            <w:r w:rsidRPr="0098436E">
              <w:rPr>
                <w:sz w:val="20"/>
                <w:szCs w:val="20"/>
              </w:rPr>
              <w:t>»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A50BD7" w:rsidRDefault="0098436E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D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74D77" w:rsidRDefault="00925FB2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106 339,60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D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5FB2" w:rsidP="0092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-7556,77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6D5B88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02AB8" w:rsidRPr="001812FB" w:rsidRDefault="00C02AB8" w:rsidP="00C02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A50BD7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02AB8" w:rsidRPr="00923982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02AB8" w:rsidRPr="001812FB" w:rsidRDefault="00C02AB8" w:rsidP="00C02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5673DA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02AB8" w:rsidRPr="00D54B69" w:rsidRDefault="00925FB2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1 822,51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36 960,59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5673DA" w:rsidRDefault="00C02AB8" w:rsidP="00C02A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38 549,22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1 588,63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36 960,59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38 549,22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925FB2" w:rsidP="00C02AB8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1 588,63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925FB2" w:rsidRDefault="00925F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1 809,32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5F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64 538,57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5F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67 867,91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5F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-3 329,34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64 538,57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67 867,91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-3 329,34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E557D6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54B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5 026,80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219 685,98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228 493,19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-8 807,21 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219 685,98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228 493,19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925FB2" w:rsidP="002A2872">
            <w:pPr>
              <w:jc w:val="center"/>
              <w:rPr>
                <w:sz w:val="20"/>
                <w:szCs w:val="20"/>
              </w:rPr>
            </w:pPr>
            <w:r w:rsidRPr="00925FB2">
              <w:rPr>
                <w:sz w:val="20"/>
                <w:szCs w:val="20"/>
              </w:rPr>
              <w:t>-8 807,21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834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503,24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1 695,80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1 718,04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5FB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-22,24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F8343D" w:rsidP="002A2872">
            <w:pPr>
              <w:jc w:val="center"/>
              <w:rPr>
                <w:sz w:val="20"/>
                <w:szCs w:val="20"/>
              </w:rPr>
            </w:pPr>
            <w:r w:rsidRPr="00F8343D">
              <w:rPr>
                <w:sz w:val="20"/>
                <w:szCs w:val="20"/>
              </w:rPr>
              <w:t>1 695,80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F8343D" w:rsidP="002A2872">
            <w:pPr>
              <w:jc w:val="center"/>
              <w:rPr>
                <w:sz w:val="20"/>
                <w:szCs w:val="20"/>
              </w:rPr>
            </w:pPr>
            <w:r w:rsidRPr="00F8343D">
              <w:rPr>
                <w:sz w:val="20"/>
                <w:szCs w:val="20"/>
              </w:rPr>
              <w:t>1 718,04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F8343D" w:rsidP="002A2872">
            <w:pPr>
              <w:jc w:val="center"/>
              <w:rPr>
                <w:sz w:val="20"/>
                <w:szCs w:val="20"/>
              </w:rPr>
            </w:pPr>
            <w:r w:rsidRPr="00F8343D">
              <w:rPr>
                <w:sz w:val="20"/>
                <w:szCs w:val="20"/>
              </w:rPr>
              <w:t>-22,24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A2872"/>
    <w:rsid w:val="002B2B2B"/>
    <w:rsid w:val="00305056"/>
    <w:rsid w:val="00385C54"/>
    <w:rsid w:val="004E42D9"/>
    <w:rsid w:val="004F2DBC"/>
    <w:rsid w:val="005734B8"/>
    <w:rsid w:val="005E0F0C"/>
    <w:rsid w:val="0065349E"/>
    <w:rsid w:val="006D5B88"/>
    <w:rsid w:val="006E058F"/>
    <w:rsid w:val="0074165C"/>
    <w:rsid w:val="00786050"/>
    <w:rsid w:val="008346CB"/>
    <w:rsid w:val="00925FB2"/>
    <w:rsid w:val="0098436E"/>
    <w:rsid w:val="0099194F"/>
    <w:rsid w:val="00A54B2C"/>
    <w:rsid w:val="00AE1C65"/>
    <w:rsid w:val="00B2639B"/>
    <w:rsid w:val="00B74D77"/>
    <w:rsid w:val="00BB4E2E"/>
    <w:rsid w:val="00BF5C6F"/>
    <w:rsid w:val="00C02AB8"/>
    <w:rsid w:val="00C5293B"/>
    <w:rsid w:val="00D54B69"/>
    <w:rsid w:val="00DF4BC7"/>
    <w:rsid w:val="00E557D6"/>
    <w:rsid w:val="00E93232"/>
    <w:rsid w:val="00F8343D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12</cp:revision>
  <dcterms:created xsi:type="dcterms:W3CDTF">2016-03-17T12:47:00Z</dcterms:created>
  <dcterms:modified xsi:type="dcterms:W3CDTF">2017-03-22T10:51:00Z</dcterms:modified>
</cp:coreProperties>
</file>