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5372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3723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29 173,14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3723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26 706,47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3723F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15 084,65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53723F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4 906,54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3723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7 115,40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3723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3723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723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3 462,83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3723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14 942,34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53723F" w:rsidP="000A5070">
            <w:r>
              <w:t>5 347,46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53723F" w:rsidP="00A83E34">
            <w:r>
              <w:t>12 610,86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53723F" w:rsidP="00435C99">
            <w:r>
              <w:t>3 209,05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53723F" w:rsidP="001B3275">
            <w:r>
              <w:t>3 913,47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3723F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2017-08-25T08:12:00Z</dcterms:modified>
</cp:coreProperties>
</file>