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D" w:rsidRPr="00ED152B" w:rsidRDefault="00EF4520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F452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C97B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DE189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г. 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Москве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                      с 01.0</w:t>
      </w:r>
      <w:r w:rsidR="00ED152B" w:rsidRP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.201</w:t>
      </w:r>
      <w:r w:rsidR="00436D7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8</w:t>
      </w:r>
      <w:r w:rsidR="00DE189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ED152B" w:rsidRP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1570A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 31.12.201</w:t>
      </w:r>
      <w:r w:rsidR="00436D7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8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:rsidR="0061667C" w:rsidRP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1667C" w:rsidRDefault="0061667C" w:rsidP="0061667C">
      <w:pPr>
        <w:rPr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A29DD" w:rsidTr="00540BD6">
        <w:tc>
          <w:tcPr>
            <w:tcW w:w="709" w:type="dxa"/>
          </w:tcPr>
          <w:p w:rsidR="00EA29DD" w:rsidRPr="00F77C4A" w:rsidRDefault="002B291E" w:rsidP="0054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9DD"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20.03.2018г.</w:t>
            </w:r>
          </w:p>
        </w:tc>
      </w:tr>
      <w:tr w:rsidR="00EA29DD" w:rsidTr="00540BD6">
        <w:tc>
          <w:tcPr>
            <w:tcW w:w="709" w:type="dxa"/>
          </w:tcPr>
          <w:p w:rsidR="00EA29DD" w:rsidRDefault="002B291E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</w:t>
            </w:r>
          </w:p>
          <w:p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Москва, ул. Абрамцевская, д.4 к.2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в форме очно-заочного голосования от 20.03.2018г</w:t>
            </w:r>
          </w:p>
        </w:tc>
      </w:tr>
      <w:tr w:rsidR="00EA29DD" w:rsidTr="00540BD6">
        <w:tc>
          <w:tcPr>
            <w:tcW w:w="709" w:type="dxa"/>
          </w:tcPr>
          <w:p w:rsidR="00EA29DD" w:rsidRDefault="002B291E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EA29DD" w:rsidRDefault="00E90BE0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E2430C">
                <w:rPr>
                  <w:rStyle w:val="a4"/>
                </w:rPr>
                <w:t>ул.Абрамцевская</w:t>
              </w:r>
              <w:proofErr w:type="spellEnd"/>
              <w:r w:rsidR="00E2430C">
                <w:rPr>
                  <w:rStyle w:val="a4"/>
                </w:rPr>
                <w:t>, д.4 корп.2, Протокол от 20.03.2018</w:t>
              </w:r>
            </w:hyperlink>
          </w:p>
        </w:tc>
      </w:tr>
    </w:tbl>
    <w:p w:rsidR="00EA29DD" w:rsidRDefault="00EA29DD" w:rsidP="0061667C">
      <w:pPr>
        <w:rPr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A29DD" w:rsidTr="00540BD6">
        <w:tc>
          <w:tcPr>
            <w:tcW w:w="709" w:type="dxa"/>
          </w:tcPr>
          <w:p w:rsidR="00EA29DD" w:rsidRPr="00F77C4A" w:rsidRDefault="002B291E" w:rsidP="0054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29DD"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05.04.2018г.</w:t>
            </w:r>
          </w:p>
        </w:tc>
      </w:tr>
      <w:tr w:rsidR="00EA29DD" w:rsidTr="00540BD6">
        <w:tc>
          <w:tcPr>
            <w:tcW w:w="709" w:type="dxa"/>
          </w:tcPr>
          <w:p w:rsidR="00EA29DD" w:rsidRDefault="002B291E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доме, расположенного по адресу:  </w:t>
            </w:r>
          </w:p>
          <w:p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Москва, ул. Лескова, д.22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в форме очно-заочного голосования от 05.04.2018г</w:t>
            </w:r>
          </w:p>
        </w:tc>
      </w:tr>
      <w:tr w:rsidR="00EA29DD" w:rsidTr="00540BD6">
        <w:tc>
          <w:tcPr>
            <w:tcW w:w="709" w:type="dxa"/>
          </w:tcPr>
          <w:p w:rsidR="00EA29DD" w:rsidRDefault="002B291E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EA29DD" w:rsidRDefault="00E90BE0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29DD">
                <w:rPr>
                  <w:rStyle w:val="a4"/>
                </w:rPr>
                <w:t>ул. Лескова, д.22, Протокол от 05.04.2018</w:t>
              </w:r>
            </w:hyperlink>
          </w:p>
        </w:tc>
      </w:tr>
    </w:tbl>
    <w:p w:rsidR="0061667C" w:rsidRDefault="0061667C" w:rsidP="006166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2B291E" w:rsidTr="00D37175">
        <w:tc>
          <w:tcPr>
            <w:tcW w:w="709" w:type="dxa"/>
          </w:tcPr>
          <w:p w:rsidR="002B291E" w:rsidRPr="00F77C4A" w:rsidRDefault="002B291E" w:rsidP="00D3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B291E" w:rsidRPr="00587B1C" w:rsidRDefault="002B291E" w:rsidP="00D3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B291E" w:rsidRPr="00587B1C" w:rsidRDefault="002B291E" w:rsidP="00D3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B291E" w:rsidRDefault="002B291E" w:rsidP="00D3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15.06.2018г.</w:t>
            </w:r>
          </w:p>
        </w:tc>
      </w:tr>
      <w:tr w:rsidR="002B291E" w:rsidTr="00D37175">
        <w:tc>
          <w:tcPr>
            <w:tcW w:w="709" w:type="dxa"/>
          </w:tcPr>
          <w:p w:rsidR="002B291E" w:rsidRDefault="002B291E" w:rsidP="00D3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2B291E" w:rsidRPr="00587B1C" w:rsidRDefault="002B291E" w:rsidP="00D3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B291E" w:rsidRPr="00587B1C" w:rsidRDefault="002B291E" w:rsidP="00D3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B291E" w:rsidRDefault="002B291E" w:rsidP="00D3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 </w:t>
            </w:r>
          </w:p>
          <w:p w:rsidR="002B291E" w:rsidRDefault="002B291E" w:rsidP="00D3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Череповецкая,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в форме очно-заочного голосования от 15.06.2018г</w:t>
            </w:r>
          </w:p>
        </w:tc>
      </w:tr>
      <w:tr w:rsidR="002B291E" w:rsidTr="00D37175">
        <w:tc>
          <w:tcPr>
            <w:tcW w:w="709" w:type="dxa"/>
          </w:tcPr>
          <w:p w:rsidR="002B291E" w:rsidRDefault="002B291E" w:rsidP="00D3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2B291E" w:rsidRPr="00587B1C" w:rsidRDefault="002B291E" w:rsidP="00D3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B291E" w:rsidRPr="00587B1C" w:rsidRDefault="002B291E" w:rsidP="00D3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2B291E" w:rsidRDefault="00E90BE0" w:rsidP="00D3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1B7357">
                <w:rPr>
                  <w:rStyle w:val="a4"/>
                </w:rPr>
                <w:t>ул.Череповецкая</w:t>
              </w:r>
              <w:proofErr w:type="spellEnd"/>
              <w:r w:rsidR="001B7357">
                <w:rPr>
                  <w:rStyle w:val="a4"/>
                </w:rPr>
                <w:t>, д.6, Протокол от 15.06.2018г.</w:t>
              </w:r>
            </w:hyperlink>
          </w:p>
        </w:tc>
      </w:tr>
    </w:tbl>
    <w:p w:rsidR="002B291E" w:rsidRDefault="002B291E" w:rsidP="0061667C">
      <w:pPr>
        <w:jc w:val="center"/>
        <w:rPr>
          <w:sz w:val="28"/>
          <w:szCs w:val="28"/>
        </w:rPr>
      </w:pPr>
    </w:p>
    <w:p w:rsidR="00BD223C" w:rsidRDefault="00BD223C" w:rsidP="006166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BD223C" w:rsidTr="00BA6589">
        <w:tc>
          <w:tcPr>
            <w:tcW w:w="709" w:type="dxa"/>
          </w:tcPr>
          <w:p w:rsidR="00BD223C" w:rsidRPr="00F77C4A" w:rsidRDefault="00BD223C" w:rsidP="00BA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223C" w:rsidRPr="00587B1C" w:rsidRDefault="00BD223C" w:rsidP="00BA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D223C" w:rsidRPr="00587B1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D223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15.06.2018г.</w:t>
            </w:r>
          </w:p>
        </w:tc>
      </w:tr>
      <w:tr w:rsidR="00BD223C" w:rsidTr="00BA6589">
        <w:tc>
          <w:tcPr>
            <w:tcW w:w="709" w:type="dxa"/>
          </w:tcPr>
          <w:p w:rsidR="00BD223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BD223C" w:rsidRPr="00587B1C" w:rsidRDefault="00BD223C" w:rsidP="00BA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D223C" w:rsidRPr="00587B1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D223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 </w:t>
            </w:r>
          </w:p>
          <w:p w:rsidR="00BD223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Череповецкая,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в форме очно-заочного голосования от 15.06.2018г.</w:t>
            </w:r>
          </w:p>
        </w:tc>
      </w:tr>
      <w:tr w:rsidR="00BD223C" w:rsidTr="00BA6589">
        <w:tc>
          <w:tcPr>
            <w:tcW w:w="709" w:type="dxa"/>
          </w:tcPr>
          <w:p w:rsidR="00BD223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BD223C" w:rsidRPr="00587B1C" w:rsidRDefault="00BD223C" w:rsidP="00BA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D223C" w:rsidRPr="00587B1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BD223C" w:rsidRDefault="00E90BE0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3B25FD">
                <w:rPr>
                  <w:rStyle w:val="a4"/>
                </w:rPr>
                <w:t>ул.Череповецкая</w:t>
              </w:r>
              <w:proofErr w:type="spellEnd"/>
              <w:r w:rsidR="003B25FD">
                <w:rPr>
                  <w:rStyle w:val="a4"/>
                </w:rPr>
                <w:t>, д.6 Протокол от 15.06.2018</w:t>
              </w:r>
            </w:hyperlink>
            <w:r w:rsidR="003B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23C">
              <w:rPr>
                <w:rFonts w:ascii="Times New Roman" w:hAnsi="Times New Roman" w:cs="Times New Roman"/>
                <w:sz w:val="24"/>
                <w:szCs w:val="24"/>
              </w:rPr>
              <w:t>(кап. ремонт)</w:t>
            </w:r>
          </w:p>
        </w:tc>
      </w:tr>
    </w:tbl>
    <w:p w:rsidR="00BD223C" w:rsidRDefault="00BD223C" w:rsidP="006166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BD223C" w:rsidTr="00BA6589">
        <w:tc>
          <w:tcPr>
            <w:tcW w:w="709" w:type="dxa"/>
          </w:tcPr>
          <w:p w:rsidR="00BD223C" w:rsidRPr="00F77C4A" w:rsidRDefault="00BD223C" w:rsidP="00BA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223C" w:rsidRPr="00587B1C" w:rsidRDefault="00BD223C" w:rsidP="00BA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D223C" w:rsidRPr="00587B1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D223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25.06.2018г.</w:t>
            </w:r>
          </w:p>
        </w:tc>
      </w:tr>
      <w:tr w:rsidR="00BD223C" w:rsidTr="00BA6589">
        <w:tc>
          <w:tcPr>
            <w:tcW w:w="709" w:type="dxa"/>
          </w:tcPr>
          <w:p w:rsidR="00BD223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BD223C" w:rsidRPr="00587B1C" w:rsidRDefault="00BD223C" w:rsidP="00BA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D223C" w:rsidRPr="00587B1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D223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 </w:t>
            </w:r>
          </w:p>
          <w:p w:rsidR="00BD223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Псковская, д.9 к.2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в форме очно-заочного голосования от 25.06.2018г.</w:t>
            </w:r>
          </w:p>
        </w:tc>
      </w:tr>
      <w:tr w:rsidR="00BD223C" w:rsidTr="00BA6589">
        <w:tc>
          <w:tcPr>
            <w:tcW w:w="709" w:type="dxa"/>
          </w:tcPr>
          <w:p w:rsidR="00BD223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BD223C" w:rsidRPr="00587B1C" w:rsidRDefault="00BD223C" w:rsidP="00BA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D223C" w:rsidRPr="00587B1C" w:rsidRDefault="00BD223C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BD223C" w:rsidRDefault="00E90BE0" w:rsidP="00BA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3B25FD">
                <w:rPr>
                  <w:rStyle w:val="a4"/>
                </w:rPr>
                <w:t>ул.Псковская</w:t>
              </w:r>
              <w:proofErr w:type="spellEnd"/>
              <w:r w:rsidR="003B25FD">
                <w:rPr>
                  <w:rStyle w:val="a4"/>
                </w:rPr>
                <w:t>, д.9, корп.2 Протокол от 25.06.2018</w:t>
              </w:r>
            </w:hyperlink>
          </w:p>
        </w:tc>
      </w:tr>
    </w:tbl>
    <w:p w:rsidR="00BD223C" w:rsidRDefault="00BD223C" w:rsidP="006166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797C8E" w:rsidTr="00125D41">
        <w:tc>
          <w:tcPr>
            <w:tcW w:w="709" w:type="dxa"/>
          </w:tcPr>
          <w:p w:rsidR="00797C8E" w:rsidRPr="00F77C4A" w:rsidRDefault="00797C8E" w:rsidP="0012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97C8E" w:rsidRPr="00587B1C" w:rsidRDefault="00797C8E" w:rsidP="0012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97C8E" w:rsidRPr="00587B1C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97C8E" w:rsidRDefault="00F97CD4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9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7C8E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797C8E" w:rsidTr="00125D41">
        <w:tc>
          <w:tcPr>
            <w:tcW w:w="709" w:type="dxa"/>
          </w:tcPr>
          <w:p w:rsidR="00797C8E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78" w:type="dxa"/>
          </w:tcPr>
          <w:p w:rsidR="00797C8E" w:rsidRPr="00587B1C" w:rsidRDefault="00797C8E" w:rsidP="0012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797C8E" w:rsidRPr="00587B1C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97C8E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 </w:t>
            </w:r>
          </w:p>
          <w:p w:rsidR="00797C8E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Алтуфьевское шоссе, д.85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в форме очно-заочного голосования от 0</w:t>
            </w:r>
            <w:r w:rsidR="00A57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.10.2018г.</w:t>
            </w:r>
          </w:p>
        </w:tc>
      </w:tr>
      <w:tr w:rsidR="00797C8E" w:rsidTr="00125D41">
        <w:tc>
          <w:tcPr>
            <w:tcW w:w="709" w:type="dxa"/>
          </w:tcPr>
          <w:p w:rsidR="00797C8E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 w:rsidR="00797C8E" w:rsidRPr="00587B1C" w:rsidRDefault="00797C8E" w:rsidP="0012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797C8E" w:rsidRPr="00587B1C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797C8E" w:rsidRDefault="00E90BE0" w:rsidP="0079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0FC2">
                <w:rPr>
                  <w:rStyle w:val="a4"/>
                </w:rPr>
                <w:t>Алтуфьевское шоссе, д.85, Протокол от 04.10.2018 (№1)</w:t>
              </w:r>
            </w:hyperlink>
          </w:p>
        </w:tc>
      </w:tr>
    </w:tbl>
    <w:p w:rsidR="00797C8E" w:rsidRDefault="00797C8E" w:rsidP="006166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797C8E" w:rsidTr="00125D41">
        <w:tc>
          <w:tcPr>
            <w:tcW w:w="709" w:type="dxa"/>
          </w:tcPr>
          <w:p w:rsidR="00797C8E" w:rsidRPr="00F77C4A" w:rsidRDefault="00797C8E" w:rsidP="0012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97C8E" w:rsidRPr="00587B1C" w:rsidRDefault="00797C8E" w:rsidP="0012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97C8E" w:rsidRPr="00587B1C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97C8E" w:rsidRDefault="00F97CD4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9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7C8E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797C8E" w:rsidTr="00125D41">
        <w:tc>
          <w:tcPr>
            <w:tcW w:w="709" w:type="dxa"/>
          </w:tcPr>
          <w:p w:rsidR="00797C8E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78" w:type="dxa"/>
          </w:tcPr>
          <w:p w:rsidR="00797C8E" w:rsidRPr="00587B1C" w:rsidRDefault="00797C8E" w:rsidP="0012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797C8E" w:rsidRPr="00587B1C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97C8E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 </w:t>
            </w:r>
          </w:p>
          <w:p w:rsidR="00797C8E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Алтуфьевское шоссе, д.85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в форме очно-заочного голосования от 0</w:t>
            </w:r>
            <w:r w:rsidR="00A57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.10.2018г.</w:t>
            </w:r>
          </w:p>
        </w:tc>
      </w:tr>
      <w:tr w:rsidR="00797C8E" w:rsidTr="00125D41">
        <w:tc>
          <w:tcPr>
            <w:tcW w:w="709" w:type="dxa"/>
          </w:tcPr>
          <w:p w:rsidR="00797C8E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 w:rsidR="00797C8E" w:rsidRPr="00587B1C" w:rsidRDefault="00797C8E" w:rsidP="0012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содержащий результат решения собрания</w:t>
            </w:r>
          </w:p>
        </w:tc>
        <w:tc>
          <w:tcPr>
            <w:tcW w:w="851" w:type="dxa"/>
          </w:tcPr>
          <w:p w:rsidR="00797C8E" w:rsidRPr="00587B1C" w:rsidRDefault="00797C8E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63" w:type="dxa"/>
            <w:vAlign w:val="center"/>
          </w:tcPr>
          <w:p w:rsidR="00797C8E" w:rsidRDefault="00E90BE0" w:rsidP="0012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0FC2">
                <w:rPr>
                  <w:rStyle w:val="a4"/>
                </w:rPr>
                <w:t xml:space="preserve">Алтуфьевское шоссе, д.85, Протокол от </w:t>
              </w:r>
              <w:r w:rsidR="009B0FC2">
                <w:rPr>
                  <w:rStyle w:val="a4"/>
                </w:rPr>
                <w:lastRenderedPageBreak/>
                <w:t>04.10.2018 (№2)</w:t>
              </w:r>
            </w:hyperlink>
          </w:p>
        </w:tc>
      </w:tr>
    </w:tbl>
    <w:p w:rsidR="00797C8E" w:rsidRDefault="00797C8E" w:rsidP="006166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90BE0" w:rsidTr="00367827">
        <w:tc>
          <w:tcPr>
            <w:tcW w:w="709" w:type="dxa"/>
          </w:tcPr>
          <w:p w:rsidR="00E90BE0" w:rsidRPr="00F77C4A" w:rsidRDefault="00E90BE0" w:rsidP="0036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90BE0" w:rsidRPr="00587B1C" w:rsidRDefault="00E90BE0" w:rsidP="0036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90BE0" w:rsidRPr="00587B1C" w:rsidRDefault="00E90BE0" w:rsidP="0036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90BE0" w:rsidRDefault="00E90BE0" w:rsidP="0036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E90BE0" w:rsidTr="00367827">
        <w:tc>
          <w:tcPr>
            <w:tcW w:w="709" w:type="dxa"/>
          </w:tcPr>
          <w:p w:rsidR="00E90BE0" w:rsidRDefault="00E90BE0" w:rsidP="0036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E90BE0" w:rsidRPr="00587B1C" w:rsidRDefault="00E90BE0" w:rsidP="0036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90BE0" w:rsidRPr="00587B1C" w:rsidRDefault="00E90BE0" w:rsidP="0036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90BE0" w:rsidRDefault="00E90BE0" w:rsidP="0036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 </w:t>
            </w:r>
          </w:p>
          <w:p w:rsidR="00E90BE0" w:rsidRDefault="00E90BE0" w:rsidP="00E9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Шенкурский пр.,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очно-заочного голосования от 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E90BE0" w:rsidTr="00367827">
        <w:tc>
          <w:tcPr>
            <w:tcW w:w="709" w:type="dxa"/>
          </w:tcPr>
          <w:p w:rsidR="00E90BE0" w:rsidRDefault="00E90BE0" w:rsidP="0036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E90BE0" w:rsidRPr="00587B1C" w:rsidRDefault="00E90BE0" w:rsidP="0036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90BE0" w:rsidRPr="00587B1C" w:rsidRDefault="00E90BE0" w:rsidP="0036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E90BE0" w:rsidRDefault="00E90BE0" w:rsidP="0036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Шенкур</w:t>
              </w:r>
              <w:bookmarkStart w:id="0" w:name="_GoBack"/>
              <w:bookmarkEnd w:id="0"/>
              <w:r>
                <w:rPr>
                  <w:rStyle w:val="a4"/>
                </w:rPr>
                <w:t>с</w:t>
              </w:r>
              <w:r>
                <w:rPr>
                  <w:rStyle w:val="a4"/>
                </w:rPr>
                <w:t>кий п</w:t>
              </w:r>
              <w:r>
                <w:rPr>
                  <w:rStyle w:val="a4"/>
                </w:rPr>
                <w:t>р</w:t>
              </w:r>
              <w:r>
                <w:rPr>
                  <w:rStyle w:val="a4"/>
                </w:rPr>
                <w:t>оезд, д.11 от 17.12.2018</w:t>
              </w:r>
            </w:hyperlink>
          </w:p>
        </w:tc>
      </w:tr>
    </w:tbl>
    <w:p w:rsidR="00E90BE0" w:rsidRPr="0061667C" w:rsidRDefault="00E90BE0" w:rsidP="0061667C">
      <w:pPr>
        <w:jc w:val="center"/>
        <w:rPr>
          <w:sz w:val="28"/>
          <w:szCs w:val="28"/>
        </w:rPr>
      </w:pPr>
    </w:p>
    <w:sectPr w:rsidR="00E90BE0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C"/>
    <w:rsid w:val="00030985"/>
    <w:rsid w:val="00033C99"/>
    <w:rsid w:val="001570A2"/>
    <w:rsid w:val="001B7357"/>
    <w:rsid w:val="001C08D1"/>
    <w:rsid w:val="00212DD8"/>
    <w:rsid w:val="00214228"/>
    <w:rsid w:val="0025362D"/>
    <w:rsid w:val="002B291E"/>
    <w:rsid w:val="003B25FD"/>
    <w:rsid w:val="003D063F"/>
    <w:rsid w:val="004146DD"/>
    <w:rsid w:val="004329C6"/>
    <w:rsid w:val="00436D71"/>
    <w:rsid w:val="00483BE0"/>
    <w:rsid w:val="004A3110"/>
    <w:rsid w:val="004D29D4"/>
    <w:rsid w:val="00551EA5"/>
    <w:rsid w:val="005878CD"/>
    <w:rsid w:val="00587B1C"/>
    <w:rsid w:val="0061667C"/>
    <w:rsid w:val="00676D2D"/>
    <w:rsid w:val="00681998"/>
    <w:rsid w:val="006B4CDA"/>
    <w:rsid w:val="00723B1A"/>
    <w:rsid w:val="00797C8E"/>
    <w:rsid w:val="00844C59"/>
    <w:rsid w:val="008D0131"/>
    <w:rsid w:val="00955963"/>
    <w:rsid w:val="00956942"/>
    <w:rsid w:val="009B0FC2"/>
    <w:rsid w:val="00A57883"/>
    <w:rsid w:val="00AA3D93"/>
    <w:rsid w:val="00AA6324"/>
    <w:rsid w:val="00AC3FBE"/>
    <w:rsid w:val="00AD40AA"/>
    <w:rsid w:val="00B2500C"/>
    <w:rsid w:val="00BD223C"/>
    <w:rsid w:val="00C93E40"/>
    <w:rsid w:val="00C97BD5"/>
    <w:rsid w:val="00DE189B"/>
    <w:rsid w:val="00DF6E0A"/>
    <w:rsid w:val="00E2430C"/>
    <w:rsid w:val="00E90BE0"/>
    <w:rsid w:val="00EA29DD"/>
    <w:rsid w:val="00ED152B"/>
    <w:rsid w:val="00EF4520"/>
    <w:rsid w:val="00F24116"/>
    <w:rsid w:val="00F77C4A"/>
    <w:rsid w:val="00F97CD4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6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06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77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6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06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7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mxviii/20180704/Protokol-ot-04.07.2018g.-Cherepovetskaya,-d.-6-(kap.-remont)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-feniks.ru/pages/docs2/mmxviii/20180702/Protokol-Cherep.6.pdf" TargetMode="External"/><Relationship Id="rId12" Type="http://schemas.openxmlformats.org/officeDocument/2006/relationships/hyperlink" Target="http://uk-feniks.ru/pages/docs2/mmxix/05/shla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viii/20180412/Protokol-vybora-UK-2-ot-05.04.2018g.-ul.Leskova,d.22.pdf" TargetMode="External"/><Relationship Id="rId11" Type="http://schemas.openxmlformats.org/officeDocument/2006/relationships/hyperlink" Target="http://uk-feniks.ru/pages/news/201810/__04.10.2018._._._.85_2.pdf" TargetMode="External"/><Relationship Id="rId5" Type="http://schemas.openxmlformats.org/officeDocument/2006/relationships/hyperlink" Target="http://uk-feniks.ru/pages/docs2/mmxviii/20180605/Protokol-ot-20.03.2018g.-ul.-Abramtsevskaya,-d.4-k.2.pdf" TargetMode="External"/><Relationship Id="rId10" Type="http://schemas.openxmlformats.org/officeDocument/2006/relationships/hyperlink" Target="http://uk-feniks.ru/pages/news/201810/__04.10.2018._._.85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docs2/mmxviii/20180704/Protokol-ot-25.06.2018g.,-ul.-Psk.9-2-Sovet-MK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Семенкова</cp:lastModifiedBy>
  <cp:revision>2</cp:revision>
  <dcterms:created xsi:type="dcterms:W3CDTF">2019-12-26T08:56:00Z</dcterms:created>
  <dcterms:modified xsi:type="dcterms:W3CDTF">2019-12-26T08:56:00Z</dcterms:modified>
</cp:coreProperties>
</file>